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bookmarkStart w:id="0" w:name="_GoBack"/>
            <w:bookmarkEnd w:id="0"/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1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1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FD4A25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Octubre</w:t>
            </w:r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21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C40B6F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C40B6F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proofErr w:type="gramStart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proofErr w:type="gramEnd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40B6F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40B6F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proofErr w:type="gramStart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proofErr w:type="gram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40B6F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40B6F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C40B6F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C40B6F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C40B6F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C40B6F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C40B6F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40B6F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40B6F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40B6F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40B6F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C40B6F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C40B6F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C40B6F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C40B6F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C40B6F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1F5D22">
        <w:trPr>
          <w:trHeight w:val="2050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C40B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C40B6F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Publica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C40B6F" w:rsidP="00CE27C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977D3D" w:rsidRDefault="00977D3D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C40B6F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C40B6F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C40B6F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C40B6F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C40B6F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40B6F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C40B6F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40B6F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C40B6F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40B6F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C40B6F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40B6F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C40B6F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C40B6F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C40B6F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C40B6F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40B6F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40B6F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C40B6F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C40B6F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C40B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C40B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1F5D22">
        <w:trPr>
          <w:trHeight w:val="1265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C40B6F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C40B6F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C40B6F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C40B6F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C40B6F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C40B6F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6117D8" w:rsidRDefault="006117D8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9F3384" w:rsidRDefault="009F338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6117D8" w:rsidRDefault="006117D8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C40B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C40B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C40B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C40B6F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C40B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C40B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C40B6F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F3384" w:rsidRDefault="009F3384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C40B6F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C40B6F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C40B6F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132AED">
                <w:rPr>
                  <w:rStyle w:val="Hipervnculo"/>
                </w:rPr>
                <w:t>https://edenorte.com.do/transparencia/programas-asistenciales/</w:t>
              </w:r>
            </w:hyperlink>
            <w:r w:rsidR="00F37350"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C40B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C40B6F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C40B6F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C40B6F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C40B6F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lastRenderedPageBreak/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C40B6F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C40B6F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C40B6F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40B6F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C40B6F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40B6F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C40B6F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C40B6F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C40B6F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C40B6F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Pr="00DB59FF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40B6F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C40B6F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C40B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C40B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C40B6F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40B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40B6F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40B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C40B6F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C40B6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C677C6" w:rsidRDefault="00C677C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C40B6F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C40B6F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C40B6F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DD1B89" w:rsidP="00042DB4">
      <w:pPr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361315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p w:rsidR="00042DB4" w:rsidRPr="00DB59FF" w:rsidRDefault="00042DB4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B6F" w:rsidRDefault="00C40B6F" w:rsidP="00A17ADE">
      <w:pPr>
        <w:spacing w:after="0" w:line="240" w:lineRule="auto"/>
      </w:pPr>
      <w:r>
        <w:separator/>
      </w:r>
    </w:p>
  </w:endnote>
  <w:endnote w:type="continuationSeparator" w:id="0">
    <w:p w:rsidR="00C40B6F" w:rsidRDefault="00C40B6F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B6F" w:rsidRDefault="00C40B6F" w:rsidP="00A17ADE">
      <w:pPr>
        <w:spacing w:after="0" w:line="240" w:lineRule="auto"/>
      </w:pPr>
      <w:r>
        <w:separator/>
      </w:r>
    </w:p>
  </w:footnote>
  <w:footnote w:type="continuationSeparator" w:id="0">
    <w:p w:rsidR="00C40B6F" w:rsidRDefault="00C40B6F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384" w:rsidRDefault="009F338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3384" w:rsidRDefault="009F338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9F3384" w:rsidRPr="00570A5E" w:rsidRDefault="009F338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42393"/>
    <w:rsid w:val="00042825"/>
    <w:rsid w:val="00042DB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905FC"/>
    <w:rsid w:val="004A0518"/>
    <w:rsid w:val="004B1422"/>
    <w:rsid w:val="004B22EC"/>
    <w:rsid w:val="004C36D0"/>
    <w:rsid w:val="004C3D55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37298"/>
    <w:rsid w:val="00B47F87"/>
    <w:rsid w:val="00B5174B"/>
    <w:rsid w:val="00B526F2"/>
    <w:rsid w:val="00B75F96"/>
    <w:rsid w:val="00B7747C"/>
    <w:rsid w:val="00B85B02"/>
    <w:rsid w:val="00BA0A7F"/>
    <w:rsid w:val="00BA4C8D"/>
    <w:rsid w:val="00BA535E"/>
    <w:rsid w:val="00BA5798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89F"/>
    <w:rsid w:val="00FC69CC"/>
    <w:rsid w:val="00FD25CA"/>
    <w:rsid w:val="00FD4A25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B340AE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5DB4D-FF45-49CF-878B-AD416412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22</Pages>
  <Words>7754</Words>
  <Characters>42650</Characters>
  <Application>Microsoft Office Word</Application>
  <DocSecurity>0</DocSecurity>
  <Lines>355</Lines>
  <Paragraphs>100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89</cp:revision>
  <cp:lastPrinted>2018-09-06T14:32:00Z</cp:lastPrinted>
  <dcterms:created xsi:type="dcterms:W3CDTF">2018-05-09T19:44:00Z</dcterms:created>
  <dcterms:modified xsi:type="dcterms:W3CDTF">2021-11-03T20:06:00Z</dcterms:modified>
  <cp:contentStatus/>
</cp:coreProperties>
</file>